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2" w:rsidRDefault="00D91A72" w:rsidP="00D91A72">
      <w:pPr>
        <w:jc w:val="center"/>
      </w:pPr>
      <w:r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72" w:rsidRPr="00DB2EE6" w:rsidRDefault="00D91A72" w:rsidP="00D91A72">
      <w:pPr>
        <w:jc w:val="center"/>
      </w:pPr>
      <w:r w:rsidRPr="00DB2EE6">
        <w:t>ПОДТЁСОВСКИЙ ПОСЕЛКОВЫЙ СОВЕТ ДЕПУТАТОВ</w:t>
      </w:r>
    </w:p>
    <w:p w:rsidR="00D91A72" w:rsidRPr="00DB2EE6" w:rsidRDefault="00D91A72" w:rsidP="00D91A72">
      <w:pPr>
        <w:jc w:val="center"/>
      </w:pPr>
      <w:r w:rsidRPr="00DB2EE6">
        <w:t>ЕНИСЕЙСКОГО РАЙОНА</w:t>
      </w:r>
    </w:p>
    <w:p w:rsidR="00D91A72" w:rsidRPr="00DB2EE6" w:rsidRDefault="00D91A72" w:rsidP="00D91A72">
      <w:pPr>
        <w:jc w:val="center"/>
      </w:pPr>
      <w:r w:rsidRPr="00DB2EE6">
        <w:t>КРАСНОЯРСКОГО КРАЯ</w:t>
      </w:r>
    </w:p>
    <w:p w:rsidR="00C10D9A" w:rsidRPr="00DB2EE6" w:rsidRDefault="00C10D9A" w:rsidP="00D91A72">
      <w:pPr>
        <w:jc w:val="center"/>
      </w:pPr>
    </w:p>
    <w:p w:rsidR="00D91A72" w:rsidRPr="00DB2EE6" w:rsidRDefault="005970AF" w:rsidP="00D91A72">
      <w:pPr>
        <w:jc w:val="center"/>
        <w:rPr>
          <w:b/>
          <w:i/>
        </w:rPr>
      </w:pPr>
      <w:r>
        <w:t>31</w:t>
      </w:r>
      <w:r w:rsidR="00D91A72" w:rsidRPr="00DB2EE6">
        <w:t>.</w:t>
      </w:r>
      <w:r w:rsidR="00F06994">
        <w:t>0</w:t>
      </w:r>
      <w:r>
        <w:t>7</w:t>
      </w:r>
      <w:r w:rsidR="00D91A72" w:rsidRPr="00DB2EE6">
        <w:t>.201</w:t>
      </w:r>
      <w:r w:rsidR="00B94F56" w:rsidRPr="00DB2EE6">
        <w:t>7</w:t>
      </w:r>
      <w:r w:rsidR="00D91A72" w:rsidRPr="00DB2EE6">
        <w:t xml:space="preserve">г.               </w:t>
      </w:r>
      <w:r w:rsidR="005E0AC9" w:rsidRPr="00DB2EE6">
        <w:t xml:space="preserve">     </w:t>
      </w:r>
      <w:r w:rsidR="00D91A72" w:rsidRPr="00DB2EE6">
        <w:t xml:space="preserve">                   РЕШЕНИЕ                                             № </w:t>
      </w:r>
      <w:r w:rsidR="00F06994">
        <w:t>9-25</w:t>
      </w:r>
      <w:r w:rsidR="00D91A72" w:rsidRPr="00DB2EE6">
        <w:t xml:space="preserve"> </w:t>
      </w:r>
    </w:p>
    <w:p w:rsidR="00D91A72" w:rsidRPr="00DB2EE6" w:rsidRDefault="00D91A72" w:rsidP="00D91A72">
      <w:pPr>
        <w:jc w:val="center"/>
      </w:pPr>
      <w:r w:rsidRPr="00DB2EE6">
        <w:t>п. Подтёсово</w:t>
      </w:r>
    </w:p>
    <w:p w:rsidR="00434751" w:rsidRPr="00DB2EE6" w:rsidRDefault="00434751" w:rsidP="00A16A6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A16A62" w:rsidRPr="00DB2EE6" w:rsidRDefault="001F0FAB" w:rsidP="005E0AC9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Об утверждении Проекта </w:t>
      </w:r>
      <w:r w:rsidR="00B94F56" w:rsidRPr="00DB2EE6">
        <w:rPr>
          <w:bCs/>
        </w:rPr>
        <w:t>внесени</w:t>
      </w:r>
      <w:r>
        <w:rPr>
          <w:bCs/>
        </w:rPr>
        <w:t>я</w:t>
      </w:r>
      <w:r w:rsidR="00B94F56" w:rsidRPr="00DB2EE6">
        <w:rPr>
          <w:bCs/>
        </w:rPr>
        <w:t xml:space="preserve"> изменений в </w:t>
      </w:r>
      <w:r w:rsidR="005E0AC9" w:rsidRPr="00DB2EE6">
        <w:rPr>
          <w:bCs/>
        </w:rPr>
        <w:t xml:space="preserve">Правила землепользования и застройки </w:t>
      </w:r>
      <w:r w:rsidR="005E0AC9" w:rsidRPr="00DB2EE6">
        <w:t>городского населенного пункта рабочего поселка Подтёсово – части муниципального образования посёлка Подтёсово</w:t>
      </w:r>
      <w:r w:rsidR="00D83E9F" w:rsidRPr="00DB2EE6">
        <w:t xml:space="preserve"> </w:t>
      </w:r>
    </w:p>
    <w:p w:rsidR="00A16A62" w:rsidRPr="00DB2EE6" w:rsidRDefault="00A16A62" w:rsidP="00A16A62">
      <w:pPr>
        <w:widowControl w:val="0"/>
        <w:autoSpaceDE w:val="0"/>
        <w:autoSpaceDN w:val="0"/>
        <w:adjustRightInd w:val="0"/>
        <w:ind w:firstLine="540"/>
        <w:jc w:val="both"/>
      </w:pPr>
    </w:p>
    <w:p w:rsidR="00957655" w:rsidRPr="00DB2EE6" w:rsidRDefault="00AA546D" w:rsidP="002B7CFA">
      <w:pPr>
        <w:autoSpaceDE w:val="0"/>
        <w:autoSpaceDN w:val="0"/>
        <w:adjustRightInd w:val="0"/>
        <w:ind w:firstLine="540"/>
        <w:jc w:val="both"/>
      </w:pPr>
      <w:r>
        <w:t xml:space="preserve">Руководствуясь статьями 20, 21 </w:t>
      </w:r>
      <w:r w:rsidRPr="00DB2EE6">
        <w:t>Градостроительного кодекса РФ</w:t>
      </w:r>
      <w:r>
        <w:t xml:space="preserve">, </w:t>
      </w:r>
      <w:hyperlink r:id="rId7" w:history="1">
        <w:r w:rsidRPr="00DB2EE6">
          <w:t>Уставом</w:t>
        </w:r>
      </w:hyperlink>
      <w:r w:rsidRPr="00DB2EE6">
        <w:t xml:space="preserve"> посёлка Подтёсово,</w:t>
      </w:r>
      <w:r>
        <w:t xml:space="preserve"> учитывая заключение по результатам публичных слушаний по проекту внесения </w:t>
      </w:r>
      <w:r w:rsidRPr="00DB2EE6">
        <w:rPr>
          <w:bCs/>
        </w:rPr>
        <w:t xml:space="preserve">в Правила землепользования и застройки </w:t>
      </w:r>
      <w:r w:rsidRPr="00DB2EE6">
        <w:t>городского населенного пункта рабочего поселка Подтёсово – части муниципального образования посёлка Подтёсово</w:t>
      </w:r>
      <w:r>
        <w:t xml:space="preserve">, </w:t>
      </w:r>
      <w:r w:rsidR="00957655" w:rsidRPr="00DB2EE6">
        <w:t>Подтёсовский</w:t>
      </w:r>
      <w:r w:rsidR="00676DE5" w:rsidRPr="00DB2EE6">
        <w:t xml:space="preserve"> поселковый</w:t>
      </w:r>
      <w:r w:rsidR="00957655" w:rsidRPr="00DB2EE6">
        <w:t xml:space="preserve"> Совет депутатов</w:t>
      </w:r>
    </w:p>
    <w:p w:rsidR="002B7CFA" w:rsidRDefault="00957655" w:rsidP="002B7CFA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2EE6">
        <w:rPr>
          <w:b/>
        </w:rPr>
        <w:t>РЕШИЛ</w:t>
      </w:r>
      <w:r w:rsidR="002B7CFA" w:rsidRPr="00DB2EE6">
        <w:rPr>
          <w:b/>
        </w:rPr>
        <w:t>:</w:t>
      </w:r>
    </w:p>
    <w:p w:rsidR="00AA546D" w:rsidRPr="00DB2EE6" w:rsidRDefault="00AA546D" w:rsidP="002B7CF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B7CFA" w:rsidRPr="00DB2EE6" w:rsidRDefault="002B7CFA" w:rsidP="0011587D">
      <w:pPr>
        <w:widowControl w:val="0"/>
        <w:autoSpaceDE w:val="0"/>
        <w:autoSpaceDN w:val="0"/>
        <w:adjustRightInd w:val="0"/>
        <w:ind w:right="-1" w:firstLine="567"/>
        <w:jc w:val="both"/>
      </w:pPr>
      <w:r w:rsidRPr="00DB2EE6">
        <w:t xml:space="preserve">1. </w:t>
      </w:r>
      <w:r w:rsidR="00AA546D">
        <w:t>Утвердить Проект вн</w:t>
      </w:r>
      <w:bookmarkStart w:id="0" w:name="_GoBack"/>
      <w:bookmarkEnd w:id="0"/>
      <w:r w:rsidR="00AA546D">
        <w:t>есения изменений в</w:t>
      </w:r>
      <w:r w:rsidRPr="00DB2EE6">
        <w:t xml:space="preserve"> </w:t>
      </w:r>
      <w:r w:rsidR="00431DA5" w:rsidRPr="00DB2EE6">
        <w:rPr>
          <w:bCs/>
        </w:rPr>
        <w:t xml:space="preserve">Правила землепользования и застройки </w:t>
      </w:r>
      <w:r w:rsidR="00431DA5" w:rsidRPr="00DB2EE6">
        <w:t>городского населенного пункта рабочего поселка Подтёсово – части муниципального образования посёлка Подтёсово</w:t>
      </w:r>
      <w:r w:rsidR="0011587D">
        <w:t>, согласно приложению к настоящему Решению.</w:t>
      </w:r>
    </w:p>
    <w:p w:rsidR="00130559" w:rsidRPr="00DB2EE6" w:rsidRDefault="00766D1A" w:rsidP="004A295A">
      <w:pPr>
        <w:pStyle w:val="ConsPlusNormal"/>
        <w:ind w:firstLine="540"/>
        <w:jc w:val="both"/>
        <w:rPr>
          <w:sz w:val="24"/>
          <w:szCs w:val="24"/>
        </w:rPr>
      </w:pPr>
      <w:r w:rsidRPr="00DB2EE6">
        <w:rPr>
          <w:sz w:val="24"/>
          <w:szCs w:val="24"/>
        </w:rPr>
        <w:t>2</w:t>
      </w:r>
      <w:r w:rsidR="00130559" w:rsidRPr="00DB2EE6">
        <w:rPr>
          <w:sz w:val="24"/>
          <w:szCs w:val="24"/>
        </w:rPr>
        <w:t xml:space="preserve">. </w:t>
      </w:r>
      <w:proofErr w:type="gramStart"/>
      <w:r w:rsidR="00130559" w:rsidRPr="00DB2EE6">
        <w:rPr>
          <w:sz w:val="24"/>
          <w:szCs w:val="24"/>
        </w:rPr>
        <w:t>Контроль за</w:t>
      </w:r>
      <w:proofErr w:type="gramEnd"/>
      <w:r w:rsidR="00130559" w:rsidRPr="00DB2EE6">
        <w:rPr>
          <w:sz w:val="24"/>
          <w:szCs w:val="24"/>
        </w:rPr>
        <w:t xml:space="preserve"> выполнением настоящего </w:t>
      </w:r>
      <w:r w:rsidRPr="00DB2EE6">
        <w:rPr>
          <w:sz w:val="24"/>
          <w:szCs w:val="24"/>
        </w:rPr>
        <w:t>Р</w:t>
      </w:r>
      <w:r w:rsidR="00130559" w:rsidRPr="00DB2EE6">
        <w:rPr>
          <w:sz w:val="24"/>
          <w:szCs w:val="24"/>
        </w:rPr>
        <w:t xml:space="preserve">ешения возложить на </w:t>
      </w:r>
      <w:r w:rsidR="004A295A" w:rsidRPr="00DB2EE6">
        <w:rPr>
          <w:sz w:val="24"/>
          <w:szCs w:val="24"/>
        </w:rPr>
        <w:t xml:space="preserve">депутатскую постоянную комиссию по </w:t>
      </w:r>
      <w:r w:rsidRPr="00DB2EE6">
        <w:rPr>
          <w:sz w:val="24"/>
          <w:szCs w:val="24"/>
        </w:rPr>
        <w:t>экономической политике, продовольствию, землепользованию, экологии, промышленности, ЖКХ, благоустройству и строительству, предпринимательству</w:t>
      </w:r>
      <w:r w:rsidR="004A295A" w:rsidRPr="00DB2EE6">
        <w:rPr>
          <w:sz w:val="24"/>
          <w:szCs w:val="24"/>
        </w:rPr>
        <w:t xml:space="preserve"> (</w:t>
      </w:r>
      <w:proofErr w:type="spellStart"/>
      <w:r w:rsidR="00781108" w:rsidRPr="00DB2EE6">
        <w:rPr>
          <w:sz w:val="24"/>
          <w:szCs w:val="24"/>
        </w:rPr>
        <w:t>Гулякова</w:t>
      </w:r>
      <w:proofErr w:type="spellEnd"/>
      <w:r w:rsidR="00781108" w:rsidRPr="00DB2EE6">
        <w:rPr>
          <w:sz w:val="24"/>
          <w:szCs w:val="24"/>
        </w:rPr>
        <w:t xml:space="preserve"> Н.М</w:t>
      </w:r>
      <w:r w:rsidR="004A295A" w:rsidRPr="00DB2EE6">
        <w:rPr>
          <w:sz w:val="24"/>
          <w:szCs w:val="24"/>
        </w:rPr>
        <w:t>.).</w:t>
      </w:r>
    </w:p>
    <w:p w:rsidR="00BE112B" w:rsidRPr="00DB2EE6" w:rsidRDefault="00DB2EE6" w:rsidP="00641CEE">
      <w:pPr>
        <w:pStyle w:val="ConsPlusNormal"/>
        <w:ind w:firstLine="540"/>
        <w:jc w:val="both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641CEE" w:rsidRPr="00DB2EE6">
        <w:rPr>
          <w:sz w:val="24"/>
          <w:szCs w:val="24"/>
        </w:rPr>
        <w:t xml:space="preserve">. </w:t>
      </w:r>
      <w:r w:rsidR="00641CEE" w:rsidRPr="00DB2EE6">
        <w:rPr>
          <w:rFonts w:eastAsia="Arial Unicode MS"/>
          <w:color w:val="000000"/>
          <w:sz w:val="24"/>
          <w:szCs w:val="24"/>
        </w:rPr>
        <w:t xml:space="preserve">Настоящее </w:t>
      </w:r>
      <w:r w:rsidR="00BE112B" w:rsidRPr="00DB2EE6">
        <w:rPr>
          <w:rFonts w:eastAsia="Arial Unicode MS"/>
          <w:color w:val="000000"/>
          <w:sz w:val="24"/>
          <w:szCs w:val="24"/>
        </w:rPr>
        <w:t>Р</w:t>
      </w:r>
      <w:r w:rsidR="00641CEE" w:rsidRPr="00DB2EE6">
        <w:rPr>
          <w:rFonts w:eastAsia="Arial Unicode MS"/>
          <w:color w:val="000000"/>
          <w:sz w:val="24"/>
          <w:szCs w:val="24"/>
        </w:rPr>
        <w:t xml:space="preserve">ешение вступает в силу </w:t>
      </w:r>
      <w:r w:rsidR="008267CB" w:rsidRPr="00DB2EE6">
        <w:rPr>
          <w:rFonts w:eastAsia="Arial Unicode MS"/>
          <w:color w:val="000000"/>
          <w:sz w:val="24"/>
          <w:szCs w:val="24"/>
        </w:rPr>
        <w:t>с</w:t>
      </w:r>
      <w:r w:rsidR="00BE112B" w:rsidRPr="00DB2EE6">
        <w:rPr>
          <w:rFonts w:eastAsia="Arial Unicode MS"/>
          <w:color w:val="000000"/>
          <w:sz w:val="24"/>
          <w:szCs w:val="24"/>
        </w:rPr>
        <w:t>о дня его официального опубликования в инфор</w:t>
      </w:r>
      <w:r w:rsidR="00641CEE" w:rsidRPr="00DB2EE6">
        <w:rPr>
          <w:rFonts w:eastAsia="Arial Unicode MS"/>
          <w:color w:val="000000"/>
          <w:sz w:val="24"/>
          <w:szCs w:val="24"/>
        </w:rPr>
        <w:t>мационном издании «Подтёсовский вестник»</w:t>
      </w:r>
      <w:r w:rsidR="008E5FFC" w:rsidRPr="00DB2EE6">
        <w:rPr>
          <w:rFonts w:eastAsia="Arial Unicode MS"/>
          <w:color w:val="000000"/>
          <w:sz w:val="24"/>
          <w:szCs w:val="24"/>
        </w:rPr>
        <w:t xml:space="preserve"> </w:t>
      </w:r>
    </w:p>
    <w:p w:rsidR="00641CEE" w:rsidRPr="00DB2EE6" w:rsidRDefault="00DB2EE6" w:rsidP="00641CEE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4</w:t>
      </w:r>
      <w:r w:rsidR="008267CB" w:rsidRPr="00DB2EE6">
        <w:rPr>
          <w:rFonts w:eastAsia="Arial Unicode MS"/>
          <w:color w:val="000000"/>
          <w:sz w:val="24"/>
          <w:szCs w:val="24"/>
        </w:rPr>
        <w:t xml:space="preserve">. Настоящее решение </w:t>
      </w:r>
      <w:r w:rsidR="00641CEE" w:rsidRPr="00DB2EE6">
        <w:rPr>
          <w:rFonts w:eastAsia="Arial Unicode MS"/>
          <w:color w:val="000000"/>
          <w:sz w:val="24"/>
          <w:szCs w:val="24"/>
        </w:rPr>
        <w:t>подлежит размещению на официальном сайте муниципального образования посёлок Подтёсово</w:t>
      </w:r>
      <w:r w:rsidR="00BE112B" w:rsidRPr="00DB2EE6">
        <w:rPr>
          <w:rFonts w:eastAsia="Arial Unicode MS"/>
          <w:color w:val="000000"/>
          <w:sz w:val="24"/>
          <w:szCs w:val="24"/>
        </w:rPr>
        <w:t xml:space="preserve"> </w:t>
      </w:r>
      <w:r w:rsidR="00032EE9" w:rsidRPr="00DB2EE6">
        <w:rPr>
          <w:rFonts w:eastAsia="Arial Unicode MS"/>
          <w:color w:val="000000"/>
          <w:sz w:val="24"/>
          <w:szCs w:val="24"/>
        </w:rPr>
        <w:t>http://подтесово.рф.</w:t>
      </w:r>
    </w:p>
    <w:p w:rsidR="00641CEE" w:rsidRPr="00DB2EE6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DB2EE6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DB2EE6" w:rsidRDefault="00641CEE" w:rsidP="00641C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41CEE" w:rsidRPr="00DB2EE6" w:rsidTr="009D7B71">
        <w:tc>
          <w:tcPr>
            <w:tcW w:w="4785" w:type="dxa"/>
            <w:shd w:val="clear" w:color="auto" w:fill="auto"/>
          </w:tcPr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>Председатель Подт</w:t>
            </w:r>
            <w:r w:rsidR="005D1050" w:rsidRPr="00DB2EE6">
              <w:rPr>
                <w:rFonts w:eastAsia="Calibri"/>
              </w:rPr>
              <w:t>ё</w:t>
            </w:r>
            <w:r w:rsidRPr="00DB2EE6">
              <w:rPr>
                <w:rFonts w:eastAsia="Calibri"/>
              </w:rPr>
              <w:t xml:space="preserve">совского          </w:t>
            </w: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>поселкового Совета депутатов</w:t>
            </w: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</w:p>
          <w:p w:rsidR="00641CEE" w:rsidRPr="00DB2EE6" w:rsidRDefault="00641CEE" w:rsidP="009D7B71">
            <w:pPr>
              <w:jc w:val="both"/>
              <w:rPr>
                <w:rFonts w:eastAsia="Calibri"/>
              </w:rPr>
            </w:pPr>
            <w:r w:rsidRPr="00DB2EE6">
              <w:rPr>
                <w:rFonts w:eastAsia="Calibri"/>
              </w:rPr>
              <w:t xml:space="preserve">_________________ Н.М. </w:t>
            </w:r>
            <w:proofErr w:type="spellStart"/>
            <w:r w:rsidRPr="00DB2EE6">
              <w:rPr>
                <w:rFonts w:eastAsia="Calibri"/>
              </w:rPr>
              <w:t>Макшурова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41CEE" w:rsidRPr="00DB2EE6" w:rsidRDefault="002F0F48" w:rsidP="004F177C">
            <w:pPr>
              <w:ind w:left="318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Исполняющий</w:t>
            </w:r>
            <w:proofErr w:type="gramEnd"/>
            <w:r>
              <w:rPr>
                <w:rFonts w:eastAsia="Calibri"/>
              </w:rPr>
              <w:t xml:space="preserve"> обязанности </w:t>
            </w:r>
            <w:r w:rsidR="00641CEE" w:rsidRPr="00DB2EE6">
              <w:rPr>
                <w:rFonts w:eastAsia="Calibri"/>
              </w:rPr>
              <w:t>Глав</w:t>
            </w:r>
            <w:r>
              <w:rPr>
                <w:rFonts w:eastAsia="Calibri"/>
              </w:rPr>
              <w:t>ы</w:t>
            </w:r>
            <w:r w:rsidR="00641CEE" w:rsidRPr="00DB2EE6">
              <w:rPr>
                <w:rFonts w:eastAsia="Calibri"/>
              </w:rPr>
              <w:t xml:space="preserve"> пос</w:t>
            </w:r>
            <w:r w:rsidR="005D1050" w:rsidRPr="00DB2EE6">
              <w:rPr>
                <w:rFonts w:eastAsia="Calibri"/>
              </w:rPr>
              <w:t>ё</w:t>
            </w:r>
            <w:r w:rsidR="00641CEE" w:rsidRPr="00DB2EE6">
              <w:rPr>
                <w:rFonts w:eastAsia="Calibri"/>
              </w:rPr>
              <w:t>лка Подт</w:t>
            </w:r>
            <w:r w:rsidR="005D1050" w:rsidRPr="00DB2EE6">
              <w:rPr>
                <w:rFonts w:eastAsia="Calibri"/>
              </w:rPr>
              <w:t>ё</w:t>
            </w:r>
            <w:r w:rsidR="00641CEE" w:rsidRPr="00DB2EE6">
              <w:rPr>
                <w:rFonts w:eastAsia="Calibri"/>
              </w:rPr>
              <w:t>сово</w:t>
            </w:r>
          </w:p>
          <w:p w:rsidR="00641CEE" w:rsidRPr="00DB2EE6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DB2EE6" w:rsidRDefault="002F0F48" w:rsidP="002F0F48">
            <w:pPr>
              <w:ind w:left="31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 Е.Ю. Цимерман</w:t>
            </w:r>
          </w:p>
        </w:tc>
      </w:tr>
    </w:tbl>
    <w:p w:rsidR="00641CEE" w:rsidRPr="00DB2EE6" w:rsidRDefault="00641CEE" w:rsidP="004A295A">
      <w:pPr>
        <w:pStyle w:val="ConsPlusNormal"/>
        <w:ind w:firstLine="540"/>
        <w:jc w:val="both"/>
        <w:rPr>
          <w:sz w:val="24"/>
          <w:szCs w:val="24"/>
        </w:rPr>
      </w:pPr>
    </w:p>
    <w:p w:rsidR="00F16A49" w:rsidRPr="00DB2EE6" w:rsidRDefault="00F16A49" w:rsidP="00130559">
      <w:pPr>
        <w:pStyle w:val="ConsPlusNormal"/>
        <w:jc w:val="right"/>
        <w:rPr>
          <w:sz w:val="24"/>
          <w:szCs w:val="24"/>
        </w:rPr>
      </w:pPr>
    </w:p>
    <w:p w:rsidR="00F16A49" w:rsidRPr="00DB2EE6" w:rsidRDefault="00F16A49" w:rsidP="00130559">
      <w:pPr>
        <w:pStyle w:val="ConsPlusNormal"/>
        <w:jc w:val="right"/>
        <w:rPr>
          <w:sz w:val="24"/>
          <w:szCs w:val="24"/>
        </w:rPr>
      </w:pPr>
    </w:p>
    <w:p w:rsidR="008267CB" w:rsidRPr="00DB2EE6" w:rsidRDefault="008267CB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8267CB" w:rsidRPr="00DB2EE6" w:rsidRDefault="008267CB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Pr="00DB2EE6" w:rsidRDefault="00761E76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Pr="00DB2EE6" w:rsidRDefault="00761E76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546431" w:rsidRPr="00DB2EE6" w:rsidRDefault="00546431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E578B0" w:rsidRPr="00DB2EE6" w:rsidRDefault="00E578B0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E578B0" w:rsidRPr="00DB2EE6" w:rsidRDefault="00E578B0" w:rsidP="00F16A49">
      <w:pPr>
        <w:pStyle w:val="ConsPlusNormal"/>
        <w:jc w:val="right"/>
        <w:outlineLvl w:val="0"/>
        <w:rPr>
          <w:sz w:val="24"/>
          <w:szCs w:val="24"/>
        </w:rPr>
      </w:pPr>
    </w:p>
    <w:p w:rsidR="00761E76" w:rsidRDefault="00761E76" w:rsidP="00F16A49">
      <w:pPr>
        <w:pStyle w:val="ConsPlusNormal"/>
        <w:jc w:val="right"/>
        <w:outlineLvl w:val="0"/>
        <w:rPr>
          <w:sz w:val="22"/>
          <w:szCs w:val="22"/>
        </w:rPr>
      </w:pPr>
    </w:p>
    <w:sectPr w:rsidR="00761E76" w:rsidSect="007502C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2"/>
    <w:rsid w:val="000038D4"/>
    <w:rsid w:val="00011447"/>
    <w:rsid w:val="0002444E"/>
    <w:rsid w:val="00030956"/>
    <w:rsid w:val="000327B1"/>
    <w:rsid w:val="00032EE9"/>
    <w:rsid w:val="00097209"/>
    <w:rsid w:val="000E2125"/>
    <w:rsid w:val="000E6C76"/>
    <w:rsid w:val="000F1983"/>
    <w:rsid w:val="0010125C"/>
    <w:rsid w:val="0010549E"/>
    <w:rsid w:val="0011562D"/>
    <w:rsid w:val="0011587D"/>
    <w:rsid w:val="00130559"/>
    <w:rsid w:val="00132147"/>
    <w:rsid w:val="0017221F"/>
    <w:rsid w:val="001A6E08"/>
    <w:rsid w:val="001C09A8"/>
    <w:rsid w:val="001D3BA3"/>
    <w:rsid w:val="001E493B"/>
    <w:rsid w:val="001F0FAB"/>
    <w:rsid w:val="00201740"/>
    <w:rsid w:val="002045F3"/>
    <w:rsid w:val="0021206D"/>
    <w:rsid w:val="002209DB"/>
    <w:rsid w:val="00223739"/>
    <w:rsid w:val="00223C27"/>
    <w:rsid w:val="0026313D"/>
    <w:rsid w:val="002A22B9"/>
    <w:rsid w:val="002B7CFA"/>
    <w:rsid w:val="002C4B33"/>
    <w:rsid w:val="002D6815"/>
    <w:rsid w:val="002F0F48"/>
    <w:rsid w:val="00300674"/>
    <w:rsid w:val="003108EB"/>
    <w:rsid w:val="00332C68"/>
    <w:rsid w:val="003529AC"/>
    <w:rsid w:val="00357052"/>
    <w:rsid w:val="00362CE8"/>
    <w:rsid w:val="0038774D"/>
    <w:rsid w:val="003B357E"/>
    <w:rsid w:val="003C2AB5"/>
    <w:rsid w:val="00400578"/>
    <w:rsid w:val="004005A0"/>
    <w:rsid w:val="00412178"/>
    <w:rsid w:val="00431DA5"/>
    <w:rsid w:val="00434751"/>
    <w:rsid w:val="00446245"/>
    <w:rsid w:val="00450D00"/>
    <w:rsid w:val="00462B19"/>
    <w:rsid w:val="004835EC"/>
    <w:rsid w:val="00495CDA"/>
    <w:rsid w:val="004A295A"/>
    <w:rsid w:val="004E7E4D"/>
    <w:rsid w:val="004F177C"/>
    <w:rsid w:val="0050249E"/>
    <w:rsid w:val="005151D3"/>
    <w:rsid w:val="005423D2"/>
    <w:rsid w:val="00546431"/>
    <w:rsid w:val="00570B15"/>
    <w:rsid w:val="00584C51"/>
    <w:rsid w:val="005970AF"/>
    <w:rsid w:val="00597D7F"/>
    <w:rsid w:val="005B3B66"/>
    <w:rsid w:val="005B4913"/>
    <w:rsid w:val="005C445A"/>
    <w:rsid w:val="005D1050"/>
    <w:rsid w:val="005D44F9"/>
    <w:rsid w:val="005E0AC9"/>
    <w:rsid w:val="005F785B"/>
    <w:rsid w:val="00615732"/>
    <w:rsid w:val="00625255"/>
    <w:rsid w:val="00631395"/>
    <w:rsid w:val="00641CEE"/>
    <w:rsid w:val="00676DE5"/>
    <w:rsid w:val="00690022"/>
    <w:rsid w:val="006957C1"/>
    <w:rsid w:val="006B04D9"/>
    <w:rsid w:val="006B69C8"/>
    <w:rsid w:val="006B7AA9"/>
    <w:rsid w:val="006C1866"/>
    <w:rsid w:val="007164D1"/>
    <w:rsid w:val="007165A5"/>
    <w:rsid w:val="007314F6"/>
    <w:rsid w:val="007400ED"/>
    <w:rsid w:val="007502CD"/>
    <w:rsid w:val="00761E76"/>
    <w:rsid w:val="00766D1A"/>
    <w:rsid w:val="00772E61"/>
    <w:rsid w:val="00781108"/>
    <w:rsid w:val="007C462F"/>
    <w:rsid w:val="008267CB"/>
    <w:rsid w:val="00837C5A"/>
    <w:rsid w:val="0089055A"/>
    <w:rsid w:val="008A1341"/>
    <w:rsid w:val="008B5318"/>
    <w:rsid w:val="008B6AAE"/>
    <w:rsid w:val="008D6A98"/>
    <w:rsid w:val="008E5FFC"/>
    <w:rsid w:val="009019CF"/>
    <w:rsid w:val="009100F8"/>
    <w:rsid w:val="00922830"/>
    <w:rsid w:val="00934D1A"/>
    <w:rsid w:val="00937555"/>
    <w:rsid w:val="009406E7"/>
    <w:rsid w:val="0094694A"/>
    <w:rsid w:val="00950146"/>
    <w:rsid w:val="00957655"/>
    <w:rsid w:val="009673CE"/>
    <w:rsid w:val="009675EF"/>
    <w:rsid w:val="009A1201"/>
    <w:rsid w:val="009A7426"/>
    <w:rsid w:val="009B2575"/>
    <w:rsid w:val="009B4210"/>
    <w:rsid w:val="009B7093"/>
    <w:rsid w:val="009C09F3"/>
    <w:rsid w:val="009D013E"/>
    <w:rsid w:val="00A16A62"/>
    <w:rsid w:val="00A42D7D"/>
    <w:rsid w:val="00A47AEB"/>
    <w:rsid w:val="00A87B9E"/>
    <w:rsid w:val="00AA0930"/>
    <w:rsid w:val="00AA546D"/>
    <w:rsid w:val="00AA71A8"/>
    <w:rsid w:val="00AB430E"/>
    <w:rsid w:val="00AB459D"/>
    <w:rsid w:val="00AB75E2"/>
    <w:rsid w:val="00AF52F5"/>
    <w:rsid w:val="00B169DB"/>
    <w:rsid w:val="00B41EFA"/>
    <w:rsid w:val="00B479C2"/>
    <w:rsid w:val="00B8187A"/>
    <w:rsid w:val="00B8693D"/>
    <w:rsid w:val="00B87CD1"/>
    <w:rsid w:val="00B94F56"/>
    <w:rsid w:val="00BA5782"/>
    <w:rsid w:val="00BC70D0"/>
    <w:rsid w:val="00BE112B"/>
    <w:rsid w:val="00BF4A4A"/>
    <w:rsid w:val="00BF50CB"/>
    <w:rsid w:val="00C10D9A"/>
    <w:rsid w:val="00C2066F"/>
    <w:rsid w:val="00C30A43"/>
    <w:rsid w:val="00C429A3"/>
    <w:rsid w:val="00C42B0C"/>
    <w:rsid w:val="00C55179"/>
    <w:rsid w:val="00C74E7E"/>
    <w:rsid w:val="00CB0336"/>
    <w:rsid w:val="00CC2514"/>
    <w:rsid w:val="00CE3B17"/>
    <w:rsid w:val="00CE7782"/>
    <w:rsid w:val="00D22A83"/>
    <w:rsid w:val="00D3017B"/>
    <w:rsid w:val="00D44D67"/>
    <w:rsid w:val="00D46060"/>
    <w:rsid w:val="00D4757D"/>
    <w:rsid w:val="00D80077"/>
    <w:rsid w:val="00D83E9F"/>
    <w:rsid w:val="00D91A72"/>
    <w:rsid w:val="00D92C28"/>
    <w:rsid w:val="00DB2EE6"/>
    <w:rsid w:val="00DB6992"/>
    <w:rsid w:val="00DC1EE0"/>
    <w:rsid w:val="00DD13C7"/>
    <w:rsid w:val="00DD5317"/>
    <w:rsid w:val="00DE3926"/>
    <w:rsid w:val="00DF369B"/>
    <w:rsid w:val="00E276E9"/>
    <w:rsid w:val="00E27E4D"/>
    <w:rsid w:val="00E578B0"/>
    <w:rsid w:val="00E61530"/>
    <w:rsid w:val="00ED6FCC"/>
    <w:rsid w:val="00EE455D"/>
    <w:rsid w:val="00EE5F14"/>
    <w:rsid w:val="00EE7D5A"/>
    <w:rsid w:val="00EF1B87"/>
    <w:rsid w:val="00F06994"/>
    <w:rsid w:val="00F16A49"/>
    <w:rsid w:val="00F328A8"/>
    <w:rsid w:val="00F34F3B"/>
    <w:rsid w:val="00F36B0D"/>
    <w:rsid w:val="00F4260C"/>
    <w:rsid w:val="00F507A4"/>
    <w:rsid w:val="00F54CAB"/>
    <w:rsid w:val="00F6730D"/>
    <w:rsid w:val="00F76100"/>
    <w:rsid w:val="00FD2F85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D1A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6D1A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6D1A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6D1A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podtesovo</cp:lastModifiedBy>
  <cp:revision>4</cp:revision>
  <cp:lastPrinted>2016-11-21T09:27:00Z</cp:lastPrinted>
  <dcterms:created xsi:type="dcterms:W3CDTF">2017-08-01T09:44:00Z</dcterms:created>
  <dcterms:modified xsi:type="dcterms:W3CDTF">2017-08-01T09:57:00Z</dcterms:modified>
</cp:coreProperties>
</file>